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100F78" w:rsidRDefault="00100F78" w:rsidP="00100F7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100F78" w:rsidRDefault="00100F78" w:rsidP="00100F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Леонова Юлия Игоревна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7F4C2E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специалист, обеспечивающий</w:t>
            </w:r>
            <w:r w:rsidR="00A42296">
              <w:rPr>
                <w:lang w:eastAsia="en-US"/>
              </w:rPr>
              <w:t xml:space="preserve"> осуществление переданных государственных полномочий в сфере опеки и попечительства Управления образования</w:t>
            </w:r>
            <w:proofErr w:type="gramStart"/>
            <w:r w:rsidR="00A42296">
              <w:rPr>
                <w:lang w:eastAsia="en-US"/>
              </w:rPr>
              <w:t>.</w:t>
            </w:r>
            <w:proofErr w:type="gramEnd"/>
            <w:r w:rsidR="00A42296">
              <w:rPr>
                <w:lang w:eastAsia="en-US"/>
              </w:rPr>
              <w:t xml:space="preserve"> </w:t>
            </w:r>
            <w:proofErr w:type="gramStart"/>
            <w:r w:rsidR="00A42296">
              <w:rPr>
                <w:lang w:eastAsia="en-US"/>
              </w:rPr>
              <w:t>м</w:t>
            </w:r>
            <w:proofErr w:type="gramEnd"/>
            <w:r w:rsidR="00A42296">
              <w:rPr>
                <w:lang w:eastAsia="en-US"/>
              </w:rPr>
              <w:t xml:space="preserve">олодежи и спорта.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281 698,01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96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96" w:rsidRPr="00A42296" w:rsidRDefault="007F4C2E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29,0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296" w:rsidRPr="00A42296" w:rsidRDefault="00875265" w:rsidP="00A42296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7F4C2E" w:rsidRDefault="007F4C2E">
            <w:pPr>
              <w:rPr>
                <w:lang w:eastAsia="en-US"/>
              </w:rPr>
            </w:pPr>
            <w:r>
              <w:rPr>
                <w:lang w:eastAsia="en-US"/>
              </w:rPr>
              <w:t>ДЭУ MATIZ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A42296" w:rsidRDefault="00A42296">
            <w:pPr>
              <w:rPr>
                <w:lang w:eastAsia="en-US"/>
              </w:rPr>
            </w:pPr>
            <w:r w:rsidRPr="00A42296"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A42296" w:rsidRDefault="00A42296">
            <w:pPr>
              <w:rPr>
                <w:lang w:eastAsia="en-US"/>
              </w:rPr>
            </w:pPr>
            <w:r w:rsidRPr="00A42296">
              <w:rPr>
                <w:lang w:eastAsia="en-US"/>
              </w:rPr>
              <w:t>-</w:t>
            </w: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100F78"/>
    <w:rsid w:val="0023209D"/>
    <w:rsid w:val="002A6B09"/>
    <w:rsid w:val="0047646D"/>
    <w:rsid w:val="00623CDA"/>
    <w:rsid w:val="0064270C"/>
    <w:rsid w:val="00697ADC"/>
    <w:rsid w:val="007F3AB8"/>
    <w:rsid w:val="007F4C2E"/>
    <w:rsid w:val="00833DE4"/>
    <w:rsid w:val="00875265"/>
    <w:rsid w:val="00885D07"/>
    <w:rsid w:val="00982040"/>
    <w:rsid w:val="00A42296"/>
    <w:rsid w:val="00E2582A"/>
    <w:rsid w:val="00E30E4C"/>
    <w:rsid w:val="00F86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2022-06-07T07:56:00Z</dcterms:created>
  <dcterms:modified xsi:type="dcterms:W3CDTF">2021-05-20T08:07:00Z</dcterms:modified>
</cp:coreProperties>
</file>